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A0" w:rsidRPr="00764B00" w:rsidRDefault="00214EA0" w:rsidP="00214EA0">
      <w:pPr>
        <w:spacing w:before="100" w:beforeAutospacing="1" w:after="100" w:afterAutospacing="1" w:line="240" w:lineRule="auto"/>
        <w:outlineLvl w:val="1"/>
        <w:rPr>
          <w:rFonts w:ascii="Bureausans" w:eastAsia="Times New Roman" w:hAnsi="Bureausans" w:cs="Times New Roman"/>
          <w:b/>
          <w:bCs/>
          <w:color w:val="1F4E79" w:themeColor="accent1" w:themeShade="80"/>
          <w:sz w:val="44"/>
          <w:szCs w:val="36"/>
          <w:lang w:eastAsia="ru-RU"/>
        </w:rPr>
      </w:pPr>
      <w:r w:rsidRPr="00764B00">
        <w:rPr>
          <w:rFonts w:ascii="Bureausans" w:eastAsia="Times New Roman" w:hAnsi="Bureausans" w:cs="Times New Roman"/>
          <w:b/>
          <w:bCs/>
          <w:color w:val="1F4E79" w:themeColor="accent1" w:themeShade="80"/>
          <w:sz w:val="44"/>
          <w:szCs w:val="36"/>
          <w:lang w:eastAsia="ru-RU"/>
        </w:rPr>
        <w:t>Памятка "Как уберечь детей от вредных привычек"</w:t>
      </w:r>
    </w:p>
    <w:p w:rsidR="00214EA0" w:rsidRPr="00764B00" w:rsidRDefault="00214EA0" w:rsidP="00214EA0">
      <w:pPr>
        <w:numPr>
          <w:ilvl w:val="0"/>
          <w:numId w:val="1"/>
        </w:numPr>
        <w:spacing w:after="0" w:line="240" w:lineRule="auto"/>
        <w:ind w:left="0"/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</w:pPr>
      <w:r w:rsidRPr="00764B00"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  <w:t>Лучший путь - сотрудничество со своим ребенком.</w:t>
      </w:r>
    </w:p>
    <w:p w:rsidR="00214EA0" w:rsidRPr="00764B00" w:rsidRDefault="00214EA0" w:rsidP="00214EA0">
      <w:pPr>
        <w:numPr>
          <w:ilvl w:val="0"/>
          <w:numId w:val="1"/>
        </w:numPr>
        <w:spacing w:after="0" w:line="240" w:lineRule="auto"/>
        <w:ind w:left="0"/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</w:pPr>
      <w:r w:rsidRPr="00764B00"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  <w:t>Учитесь видеть мир глазами ребенка - вспомните себя в его возрасте.</w:t>
      </w:r>
    </w:p>
    <w:p w:rsidR="00214EA0" w:rsidRPr="00764B00" w:rsidRDefault="00214EA0" w:rsidP="00214EA0">
      <w:pPr>
        <w:numPr>
          <w:ilvl w:val="0"/>
          <w:numId w:val="1"/>
        </w:numPr>
        <w:spacing w:after="0" w:line="240" w:lineRule="auto"/>
        <w:ind w:left="0"/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</w:pPr>
      <w:r w:rsidRPr="00764B00"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  <w:t>Умейте слушать - поймете, чем живет ваш ребенок, о чем думает и что чувствует.</w:t>
      </w:r>
    </w:p>
    <w:p w:rsidR="00214EA0" w:rsidRPr="00764B00" w:rsidRDefault="00214EA0" w:rsidP="00214EA0">
      <w:pPr>
        <w:numPr>
          <w:ilvl w:val="0"/>
          <w:numId w:val="1"/>
        </w:numPr>
        <w:spacing w:after="0" w:line="240" w:lineRule="auto"/>
        <w:ind w:left="0"/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</w:pPr>
      <w:r w:rsidRPr="00764B00"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  <w:t>Откажитесь от безапелляционных запретов. Задавайте вопросы. Аргументируйте свое мнение.</w:t>
      </w:r>
    </w:p>
    <w:p w:rsidR="00214EA0" w:rsidRPr="00764B00" w:rsidRDefault="00214EA0" w:rsidP="00214EA0">
      <w:pPr>
        <w:numPr>
          <w:ilvl w:val="0"/>
          <w:numId w:val="1"/>
        </w:numPr>
        <w:spacing w:after="0" w:line="240" w:lineRule="auto"/>
        <w:ind w:left="0"/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</w:pPr>
      <w:r w:rsidRPr="00764B00"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  <w:t>Не избегайте разговоров об алкоголе, наркотиках или табаке. Говорите правдиво, но не запугивайте.</w:t>
      </w:r>
    </w:p>
    <w:p w:rsidR="00214EA0" w:rsidRPr="00764B00" w:rsidRDefault="00214EA0" w:rsidP="00214EA0">
      <w:pPr>
        <w:numPr>
          <w:ilvl w:val="0"/>
          <w:numId w:val="1"/>
        </w:numPr>
        <w:spacing w:after="0" w:line="240" w:lineRule="auto"/>
        <w:ind w:left="0"/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</w:pPr>
      <w:r w:rsidRPr="00764B00"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  <w:t>Делайте акцент на том, что удовольствие от ПАВ краткое, а вред - длительный и необратимый.</w:t>
      </w:r>
    </w:p>
    <w:p w:rsidR="00214EA0" w:rsidRPr="00764B00" w:rsidRDefault="00214EA0" w:rsidP="00214EA0">
      <w:pPr>
        <w:numPr>
          <w:ilvl w:val="0"/>
          <w:numId w:val="1"/>
        </w:numPr>
        <w:spacing w:after="0" w:line="240" w:lineRule="auto"/>
        <w:ind w:left="0"/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</w:pPr>
      <w:r w:rsidRPr="00764B00"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  <w:t>Научите ребенка говорить "нет"- это поможет сопротивляться давлению сверстников, предлагающих ПАВ.</w:t>
      </w:r>
    </w:p>
    <w:p w:rsidR="00315B70" w:rsidRDefault="00214EA0" w:rsidP="00214EA0">
      <w:r w:rsidRPr="00764B00">
        <w:rPr>
          <w:rFonts w:ascii="Bureausans" w:eastAsia="Times New Roman" w:hAnsi="Bureausans" w:cs="Times New Roman"/>
          <w:color w:val="1F4E79" w:themeColor="accent1" w:themeShade="80"/>
          <w:sz w:val="35"/>
          <w:szCs w:val="27"/>
          <w:lang w:eastAsia="ru-RU"/>
        </w:rPr>
        <w:t>Учите ребенка решать проблемы, а не избегать. Не может справиться - помогите, но не решайте за него</w:t>
      </w:r>
      <w:bookmarkStart w:id="0" w:name="_GoBack"/>
      <w:bookmarkEnd w:id="0"/>
    </w:p>
    <w:sectPr w:rsidR="0031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ureau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572B"/>
    <w:multiLevelType w:val="multilevel"/>
    <w:tmpl w:val="C5C4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F"/>
    <w:rsid w:val="00214EA0"/>
    <w:rsid w:val="00315B70"/>
    <w:rsid w:val="009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68E1F-7F0B-4F26-92EE-9A76B93B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2024-06-27T09:18:00Z</dcterms:created>
  <dcterms:modified xsi:type="dcterms:W3CDTF">2024-06-27T09:18:00Z</dcterms:modified>
</cp:coreProperties>
</file>